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49" w:rsidRDefault="003D2F05">
      <w:pPr>
        <w:spacing w:line="360" w:lineRule="auto"/>
        <w:jc w:val="left"/>
        <w:rPr>
          <w:rFonts w:ascii="黑体" w:eastAsia="黑体" w:hAnsi="宋体"/>
          <w:b/>
          <w:bCs/>
          <w:sz w:val="36"/>
          <w:szCs w:val="36"/>
        </w:rPr>
      </w:pPr>
      <w:r>
        <w:rPr>
          <w:rFonts w:ascii="黑体" w:eastAsia="黑体" w:hint="eastAsia"/>
          <w:sz w:val="32"/>
          <w:szCs w:val="32"/>
        </w:rPr>
        <w:t>附件</w:t>
      </w:r>
      <w:r w:rsidR="00A31441">
        <w:rPr>
          <w:rFonts w:ascii="黑体" w:eastAsia="黑体" w:hint="eastAsia"/>
          <w:sz w:val="32"/>
          <w:szCs w:val="32"/>
        </w:rPr>
        <w:t>5</w:t>
      </w:r>
      <w:r>
        <w:rPr>
          <w:rFonts w:ascii="黑体" w:eastAsia="黑体" w:hint="eastAsia"/>
          <w:sz w:val="32"/>
          <w:szCs w:val="32"/>
        </w:rPr>
        <w:t>：</w:t>
      </w:r>
    </w:p>
    <w:p w:rsidR="008A1949" w:rsidRDefault="003D2F05">
      <w:pPr>
        <w:spacing w:line="600" w:lineRule="exact"/>
        <w:jc w:val="center"/>
        <w:rPr>
          <w:rFonts w:ascii="方正小标宋简体" w:eastAsia="方正小标宋简体" w:hAnsi="宋体" w:cs="仿宋"/>
          <w:bCs/>
          <w:sz w:val="44"/>
          <w:szCs w:val="44"/>
        </w:rPr>
      </w:pPr>
      <w:r>
        <w:rPr>
          <w:rFonts w:ascii="方正小标宋简体" w:eastAsia="方正小标宋简体" w:hAnsi="宋体" w:cs="仿宋" w:hint="eastAsia"/>
          <w:bCs/>
          <w:sz w:val="44"/>
          <w:szCs w:val="44"/>
        </w:rPr>
        <w:t>境外原版教材选用</w:t>
      </w:r>
      <w:r>
        <w:rPr>
          <w:rFonts w:ascii="方正小标宋简体" w:eastAsia="方正小标宋简体" w:hAnsi="宋体" w:cs="仿宋" w:hint="eastAsia"/>
          <w:bCs/>
          <w:sz w:val="44"/>
          <w:szCs w:val="44"/>
        </w:rPr>
        <w:t>审批</w:t>
      </w:r>
      <w:r>
        <w:rPr>
          <w:rFonts w:ascii="方正小标宋简体" w:eastAsia="方正小标宋简体" w:hAnsi="宋体" w:cs="仿宋" w:hint="eastAsia"/>
          <w:bCs/>
          <w:sz w:val="44"/>
          <w:szCs w:val="44"/>
        </w:rPr>
        <w:t>表</w:t>
      </w:r>
    </w:p>
    <w:p w:rsidR="008A1949" w:rsidRDefault="003D2F05">
      <w:pPr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学院</w:t>
      </w:r>
      <w:r>
        <w:rPr>
          <w:rFonts w:ascii="仿宋_gb2312" w:eastAsia="仿宋_gb2312" w:hAnsi="仿宋" w:hint="eastAsia"/>
          <w:sz w:val="28"/>
          <w:szCs w:val="28"/>
        </w:rPr>
        <w:t>（系、部）</w:t>
      </w:r>
      <w:r>
        <w:rPr>
          <w:rFonts w:ascii="仿宋_gb2312" w:eastAsia="仿宋_gb2312" w:hAnsi="仿宋" w:hint="eastAsia"/>
          <w:sz w:val="28"/>
          <w:szCs w:val="28"/>
        </w:rPr>
        <w:t>：</w:t>
      </w:r>
    </w:p>
    <w:tbl>
      <w:tblPr>
        <w:tblW w:w="9192" w:type="dxa"/>
        <w:tblLayout w:type="fixed"/>
        <w:tblLook w:val="04A0"/>
      </w:tblPr>
      <w:tblGrid>
        <w:gridCol w:w="2012"/>
        <w:gridCol w:w="2349"/>
        <w:gridCol w:w="235"/>
        <w:gridCol w:w="1672"/>
        <w:gridCol w:w="2924"/>
      </w:tblGrid>
      <w:tr w:rsidR="008A1949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49" w:rsidRDefault="003D2F0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教材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名称</w:t>
            </w:r>
          </w:p>
        </w:tc>
        <w:tc>
          <w:tcPr>
            <w:tcW w:w="7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49" w:rsidRDefault="008A1949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A1949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49" w:rsidRDefault="003D2F0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编著者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49" w:rsidRDefault="008A1949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49" w:rsidRDefault="003D2F0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编者单位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949" w:rsidRDefault="008A1949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A1949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49" w:rsidRDefault="003D2F0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出版社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49" w:rsidRDefault="008A1949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49" w:rsidRDefault="003D2F0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定价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949" w:rsidRDefault="008A1949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A1949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49" w:rsidRDefault="003D2F0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对应课程名称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49" w:rsidRDefault="008A1949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49" w:rsidRDefault="003D2F0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主讲教师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949" w:rsidRDefault="008A1949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A1949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49" w:rsidRDefault="003D2F0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使用时间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49" w:rsidRDefault="008A1949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49" w:rsidRDefault="003D2F0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使用专业班级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949" w:rsidRDefault="008A1949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A1949">
        <w:tc>
          <w:tcPr>
            <w:tcW w:w="9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49" w:rsidRDefault="003D2F05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教材主要内容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及推荐意见</w:t>
            </w:r>
            <w:r>
              <w:rPr>
                <w:rFonts w:ascii="仿宋_gb2312" w:eastAsia="仿宋_gb2312" w:hAnsi="仿宋" w:hint="eastAsia"/>
                <w:color w:val="808080" w:themeColor="background1" w:themeShade="80"/>
                <w:sz w:val="28"/>
                <w:szCs w:val="28"/>
              </w:rPr>
              <w:t>（包括是否有损害我国主权、干涉我国内政、违反我国民族及宗教政策等问题</w:t>
            </w:r>
            <w:r>
              <w:rPr>
                <w:rFonts w:ascii="仿宋_gb2312" w:eastAsia="仿宋_gb2312" w:hAnsi="仿宋" w:hint="eastAsia"/>
                <w:color w:val="808080" w:themeColor="background1" w:themeShade="80"/>
                <w:sz w:val="28"/>
                <w:szCs w:val="28"/>
              </w:rPr>
              <w:t>）：</w:t>
            </w:r>
          </w:p>
          <w:p w:rsidR="008A1949" w:rsidRDefault="008A1949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A1949" w:rsidRDefault="008A1949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A1949" w:rsidRDefault="008A1949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A1949" w:rsidRDefault="008A1949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A1949" w:rsidRDefault="008A1949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A1949" w:rsidRDefault="008A1949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A1949" w:rsidRDefault="003D2F05" w:rsidP="00A31441">
            <w:pPr>
              <w:snapToGrid w:val="0"/>
              <w:spacing w:beforeLines="5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推荐教师（签名）：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日</w:t>
            </w:r>
          </w:p>
        </w:tc>
      </w:tr>
      <w:tr w:rsidR="008A1949">
        <w:tc>
          <w:tcPr>
            <w:tcW w:w="9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49" w:rsidRDefault="003D2F05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专家组审核意见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：</w:t>
            </w:r>
          </w:p>
          <w:p w:rsidR="008A1949" w:rsidRDefault="008A1949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A1949" w:rsidRDefault="008A1949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A1949" w:rsidRDefault="008A1949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A1949" w:rsidRDefault="008A1949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A1949" w:rsidRDefault="003D2F05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专家组组长（签字）：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</w:t>
            </w:r>
          </w:p>
          <w:p w:rsidR="008A1949" w:rsidRDefault="003D2F05" w:rsidP="00A31441">
            <w:pPr>
              <w:snapToGrid w:val="0"/>
              <w:spacing w:beforeLines="10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日</w:t>
            </w:r>
          </w:p>
        </w:tc>
      </w:tr>
      <w:tr w:rsidR="008A1949">
        <w:trPr>
          <w:trHeight w:val="1716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49" w:rsidRDefault="008A1949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A1949" w:rsidRDefault="008A1949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A1949" w:rsidRDefault="008A1949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A1949" w:rsidRDefault="008A1949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A1949" w:rsidRDefault="008A1949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A1949" w:rsidRDefault="003D2F05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分管教学副院长（签字）：</w:t>
            </w:r>
          </w:p>
          <w:p w:rsidR="008A1949" w:rsidRDefault="003D2F0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日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49" w:rsidRDefault="008A1949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A1949" w:rsidRDefault="008A1949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A1949" w:rsidRDefault="008A1949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A1949" w:rsidRDefault="008A1949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A1949" w:rsidRDefault="008A1949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A1949" w:rsidRDefault="008A1949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A1949" w:rsidRDefault="003D2F05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党委书记</w:t>
            </w:r>
            <w:bookmarkStart w:id="0" w:name="_GoBack"/>
            <w:bookmarkEnd w:id="0"/>
            <w:r>
              <w:rPr>
                <w:rFonts w:ascii="仿宋_gb2312" w:eastAsia="仿宋_gb2312" w:hAnsi="仿宋" w:hint="eastAsia"/>
                <w:sz w:val="28"/>
                <w:szCs w:val="28"/>
              </w:rPr>
              <w:t>（签字）：</w:t>
            </w:r>
          </w:p>
          <w:p w:rsidR="008A1949" w:rsidRDefault="003D2F0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日</w:t>
            </w:r>
          </w:p>
        </w:tc>
      </w:tr>
    </w:tbl>
    <w:p w:rsidR="008A1949" w:rsidRDefault="003D2F05">
      <w:pPr>
        <w:spacing w:line="360" w:lineRule="auto"/>
        <w:jc w:val="left"/>
      </w:pPr>
      <w:r>
        <w:rPr>
          <w:rFonts w:ascii="仿宋_gb2312" w:eastAsia="仿宋_gb2312" w:hAnsi="仿宋" w:hint="eastAsia"/>
          <w:sz w:val="28"/>
          <w:szCs w:val="28"/>
        </w:rPr>
        <w:t>注：本表一式</w:t>
      </w:r>
      <w:r>
        <w:rPr>
          <w:rFonts w:ascii="仿宋_gb2312" w:eastAsia="仿宋_gb2312" w:hAnsi="仿宋" w:hint="eastAsia"/>
          <w:sz w:val="28"/>
          <w:szCs w:val="28"/>
        </w:rPr>
        <w:t>二</w:t>
      </w:r>
      <w:r>
        <w:rPr>
          <w:rFonts w:ascii="仿宋_gb2312" w:eastAsia="仿宋_gb2312" w:hAnsi="仿宋" w:hint="eastAsia"/>
          <w:sz w:val="28"/>
          <w:szCs w:val="28"/>
        </w:rPr>
        <w:t>份，学院</w:t>
      </w:r>
      <w:r>
        <w:rPr>
          <w:rFonts w:ascii="仿宋_gb2312" w:eastAsia="仿宋_gb2312" w:hAnsi="仿宋" w:hint="eastAsia"/>
          <w:sz w:val="28"/>
          <w:szCs w:val="28"/>
        </w:rPr>
        <w:t>（系、部）自留一份，提交教务处备案</w:t>
      </w:r>
      <w:r>
        <w:rPr>
          <w:rFonts w:ascii="仿宋_gb2312" w:eastAsia="仿宋_gb2312" w:hAnsi="仿宋" w:hint="eastAsia"/>
          <w:sz w:val="28"/>
          <w:szCs w:val="28"/>
        </w:rPr>
        <w:t>一份。</w:t>
      </w:r>
    </w:p>
    <w:sectPr w:rsidR="008A1949" w:rsidSect="008A19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F05" w:rsidRDefault="003D2F05" w:rsidP="00A31441">
      <w:r>
        <w:separator/>
      </w:r>
    </w:p>
  </w:endnote>
  <w:endnote w:type="continuationSeparator" w:id="0">
    <w:p w:rsidR="003D2F05" w:rsidRDefault="003D2F05" w:rsidP="00A31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F05" w:rsidRDefault="003D2F05" w:rsidP="00A31441">
      <w:r>
        <w:separator/>
      </w:r>
    </w:p>
  </w:footnote>
  <w:footnote w:type="continuationSeparator" w:id="0">
    <w:p w:rsidR="003D2F05" w:rsidRDefault="003D2F05" w:rsidP="00A314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1EB9"/>
    <w:rsid w:val="00371EB9"/>
    <w:rsid w:val="003D2F05"/>
    <w:rsid w:val="004E0318"/>
    <w:rsid w:val="00607C88"/>
    <w:rsid w:val="00862E19"/>
    <w:rsid w:val="008A1949"/>
    <w:rsid w:val="00A31441"/>
    <w:rsid w:val="00B15E31"/>
    <w:rsid w:val="00B87C11"/>
    <w:rsid w:val="00E20F9F"/>
    <w:rsid w:val="00F134C0"/>
    <w:rsid w:val="02C56E78"/>
    <w:rsid w:val="25B404A4"/>
    <w:rsid w:val="41F62FF9"/>
    <w:rsid w:val="686F45D6"/>
    <w:rsid w:val="6D4E5684"/>
    <w:rsid w:val="6FCA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A19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A1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A194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A19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330</Characters>
  <Application>Microsoft Office Word</Application>
  <DocSecurity>0</DocSecurity>
  <Lines>2</Lines>
  <Paragraphs>1</Paragraphs>
  <ScaleCrop>false</ScaleCrop>
  <Company>微软中国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Administrator</cp:lastModifiedBy>
  <cp:revision>5</cp:revision>
  <dcterms:created xsi:type="dcterms:W3CDTF">2018-03-26T02:14:00Z</dcterms:created>
  <dcterms:modified xsi:type="dcterms:W3CDTF">2019-05-31T07:40:00Z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