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D4D70">
      <w:pPr>
        <w:jc w:val="center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</w:p>
    <w:p w14:paraId="01BAA24B">
      <w:pPr>
        <w:jc w:val="center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微专业申报意向表</w:t>
      </w:r>
    </w:p>
    <w:p w14:paraId="2766BB17">
      <w:pPr>
        <w:jc w:val="both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学院（盖章）：</w:t>
      </w:r>
    </w:p>
    <w:tbl>
      <w:tblPr>
        <w:tblStyle w:val="2"/>
        <w:tblW w:w="90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710"/>
        <w:gridCol w:w="1953"/>
        <w:gridCol w:w="2655"/>
      </w:tblGrid>
      <w:tr w14:paraId="4152B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8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微专业名称</w:t>
            </w:r>
          </w:p>
        </w:tc>
        <w:tc>
          <w:tcPr>
            <w:tcW w:w="7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F9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 w14:paraId="1AD1B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A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微专业类型</w:t>
            </w:r>
          </w:p>
        </w:tc>
        <w:tc>
          <w:tcPr>
            <w:tcW w:w="7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B5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80" w:firstLineChars="10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科技前沿型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微专业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校企合作型微专业</w:t>
            </w:r>
          </w:p>
          <w:p w14:paraId="19C49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80" w:firstLineChars="10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学科交叉型微专业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就业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创业型微专业</w:t>
            </w:r>
          </w:p>
          <w:p w14:paraId="5B671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国际化微专业</w:t>
            </w:r>
          </w:p>
        </w:tc>
      </w:tr>
      <w:tr w14:paraId="14FE9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F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主干学科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E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相关学科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1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9BB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D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申报学院</w:t>
            </w:r>
          </w:p>
        </w:tc>
        <w:tc>
          <w:tcPr>
            <w:tcW w:w="73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4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D69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8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参与单位</w:t>
            </w:r>
          </w:p>
        </w:tc>
        <w:tc>
          <w:tcPr>
            <w:tcW w:w="73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A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436A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8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专业负责人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D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6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拟招收人数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1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3E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C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课程门数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6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F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总学分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B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B08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8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拟开设课程</w:t>
            </w:r>
          </w:p>
        </w:tc>
        <w:tc>
          <w:tcPr>
            <w:tcW w:w="7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61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课程名称（学时/学分）</w:t>
            </w:r>
          </w:p>
        </w:tc>
      </w:tr>
    </w:tbl>
    <w:p w14:paraId="69C8EA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E368B"/>
    <w:rsid w:val="268E368B"/>
    <w:rsid w:val="3C5B0F96"/>
    <w:rsid w:val="3FFD6B0B"/>
    <w:rsid w:val="6E18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2</TotalTime>
  <ScaleCrop>false</ScaleCrop>
  <LinksUpToDate>false</LinksUpToDate>
  <CharactersWithSpaces>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2025-03-17T06:37:00Z</dcterms:created>
  <dc:creator>我心飞翔</dc:creator>
  <cp:lastModifiedBy>我心飞翔</cp:lastModifiedBy>
  <dcterms:modified xsi:type="dcterms:W3CDTF">2025-04-15T00:53:41Z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29914D79F158409F97D8CDB2E26732CB_11</vt:lpwstr>
  </property>
  <property fmtid="{D5CDD505-2E9C-101B-9397-08002B2CF9AE}" pid="4" name="KSOTemplateDocerSaveRecord">
    <vt:lpwstr>eyJoZGlkIjoiMjA2MWQyY2ZlM2RlMjdlZDI2ZDdmNWFiZmZjYjViNzUiLCJ1c2VySWQiOiI3NjIxNjg2MDEifQ==</vt:lpwstr>
  </property>
</Properties>
</file>